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05325">
        <w:rPr>
          <w:rFonts w:hint="eastAsia"/>
          <w:sz w:val="36"/>
          <w:szCs w:val="36"/>
        </w:rPr>
        <w:t>5</w:t>
      </w:r>
      <w:r w:rsidRPr="00217619">
        <w:rPr>
          <w:rFonts w:hint="eastAsia"/>
          <w:sz w:val="36"/>
          <w:szCs w:val="36"/>
        </w:rPr>
        <w:t>级</w:t>
      </w:r>
      <w:r w:rsidR="0026071B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005325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005325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87"/>
        <w:gridCol w:w="2630"/>
        <w:gridCol w:w="3610"/>
      </w:tblGrid>
      <w:tr w:rsidR="00C551EA" w:rsidRPr="00217619" w:rsidTr="00C551EA">
        <w:trPr>
          <w:trHeight w:val="618"/>
        </w:trPr>
        <w:tc>
          <w:tcPr>
            <w:tcW w:w="2087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C551EA" w:rsidTr="00C551EA">
        <w:trPr>
          <w:trHeight w:val="1026"/>
        </w:trPr>
        <w:tc>
          <w:tcPr>
            <w:tcW w:w="2087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KXO321</w:t>
            </w:r>
          </w:p>
        </w:tc>
        <w:tc>
          <w:tcPr>
            <w:tcW w:w="2630" w:type="dxa"/>
            <w:vAlign w:val="center"/>
          </w:tcPr>
          <w:p w:rsidR="00C551EA" w:rsidRPr="00005325" w:rsidRDefault="004D428D" w:rsidP="004F5D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5325">
              <w:rPr>
                <w:rFonts w:ascii="Arial" w:hAnsi="Arial" w:cs="Arial"/>
                <w:color w:val="000000"/>
                <w:sz w:val="20"/>
                <w:szCs w:val="20"/>
              </w:rPr>
              <w:t>Information Systems Management</w:t>
            </w:r>
          </w:p>
        </w:tc>
        <w:tc>
          <w:tcPr>
            <w:tcW w:w="3610" w:type="dxa"/>
            <w:vAlign w:val="center"/>
          </w:tcPr>
          <w:p w:rsidR="00C551EA" w:rsidRPr="00954AE3" w:rsidRDefault="003955B7" w:rsidP="003955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4AE3">
              <w:rPr>
                <w:rFonts w:ascii="Tahoma" w:hAnsi="Tahoma" w:cs="Tahoma"/>
                <w:color w:val="000000"/>
                <w:sz w:val="20"/>
                <w:szCs w:val="20"/>
              </w:rPr>
              <w:t>Benefits Management: How to Increase the Business Value of Your IT Projects, 2nd Edition</w:t>
            </w:r>
          </w:p>
        </w:tc>
      </w:tr>
      <w:tr w:rsidR="00C551EA" w:rsidTr="00C551EA">
        <w:trPr>
          <w:trHeight w:val="1026"/>
        </w:trPr>
        <w:tc>
          <w:tcPr>
            <w:tcW w:w="2087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/>
              </w:rPr>
              <w:t>KXO302</w:t>
            </w:r>
          </w:p>
        </w:tc>
        <w:tc>
          <w:tcPr>
            <w:tcW w:w="2630" w:type="dxa"/>
            <w:vAlign w:val="center"/>
          </w:tcPr>
          <w:p w:rsidR="00C551EA" w:rsidRPr="00EF4C47" w:rsidRDefault="004D428D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05325">
              <w:rPr>
                <w:rFonts w:ascii="Arial" w:hAnsi="Arial" w:cs="Arial" w:hint="eastAsia"/>
                <w:color w:val="000000"/>
                <w:sz w:val="20"/>
                <w:szCs w:val="20"/>
              </w:rPr>
              <w:t>Information Systems Project</w:t>
            </w:r>
          </w:p>
        </w:tc>
        <w:tc>
          <w:tcPr>
            <w:tcW w:w="3610" w:type="dxa"/>
            <w:vAlign w:val="center"/>
          </w:tcPr>
          <w:p w:rsidR="00C551EA" w:rsidRPr="00954AE3" w:rsidRDefault="002A5FBA" w:rsidP="004F5D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0A5" w:rsidRDefault="008950A5" w:rsidP="00217619">
      <w:r>
        <w:separator/>
      </w:r>
    </w:p>
  </w:endnote>
  <w:endnote w:type="continuationSeparator" w:id="0">
    <w:p w:rsidR="008950A5" w:rsidRDefault="008950A5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0A5" w:rsidRDefault="008950A5" w:rsidP="00217619">
      <w:r>
        <w:separator/>
      </w:r>
    </w:p>
  </w:footnote>
  <w:footnote w:type="continuationSeparator" w:id="0">
    <w:p w:rsidR="008950A5" w:rsidRDefault="008950A5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05325"/>
    <w:rsid w:val="0002690E"/>
    <w:rsid w:val="00041E2B"/>
    <w:rsid w:val="00077C19"/>
    <w:rsid w:val="000977F0"/>
    <w:rsid w:val="0012444C"/>
    <w:rsid w:val="00170AF5"/>
    <w:rsid w:val="001C1F54"/>
    <w:rsid w:val="001C2EA4"/>
    <w:rsid w:val="001D470A"/>
    <w:rsid w:val="001E3D00"/>
    <w:rsid w:val="00217619"/>
    <w:rsid w:val="0026071B"/>
    <w:rsid w:val="002A0090"/>
    <w:rsid w:val="002A5FBA"/>
    <w:rsid w:val="00361F01"/>
    <w:rsid w:val="003955B7"/>
    <w:rsid w:val="00396245"/>
    <w:rsid w:val="00414498"/>
    <w:rsid w:val="00466BC3"/>
    <w:rsid w:val="00493D4D"/>
    <w:rsid w:val="004D428D"/>
    <w:rsid w:val="004F5D83"/>
    <w:rsid w:val="0062490E"/>
    <w:rsid w:val="00705346"/>
    <w:rsid w:val="00755979"/>
    <w:rsid w:val="007917E7"/>
    <w:rsid w:val="007D42A1"/>
    <w:rsid w:val="008175B5"/>
    <w:rsid w:val="00854696"/>
    <w:rsid w:val="008950A5"/>
    <w:rsid w:val="0093631E"/>
    <w:rsid w:val="00944EE3"/>
    <w:rsid w:val="00954AE3"/>
    <w:rsid w:val="009F5D67"/>
    <w:rsid w:val="00A07C70"/>
    <w:rsid w:val="00A43651"/>
    <w:rsid w:val="00AC094F"/>
    <w:rsid w:val="00C1333A"/>
    <w:rsid w:val="00C450FB"/>
    <w:rsid w:val="00C551EA"/>
    <w:rsid w:val="00CE13BE"/>
    <w:rsid w:val="00CE1950"/>
    <w:rsid w:val="00DC4424"/>
    <w:rsid w:val="00DD498B"/>
    <w:rsid w:val="00E35FD6"/>
    <w:rsid w:val="00E445BB"/>
    <w:rsid w:val="00E9545B"/>
    <w:rsid w:val="00EA29AB"/>
    <w:rsid w:val="00E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198</Characters>
  <Application>Microsoft Office Word</Application>
  <DocSecurity>0</DocSecurity>
  <Lines>1</Lines>
  <Paragraphs>1</Paragraphs>
  <ScaleCrop>false</ScaleCrop>
  <Company>MIC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24</cp:revision>
  <dcterms:created xsi:type="dcterms:W3CDTF">2015-05-29T02:21:00Z</dcterms:created>
  <dcterms:modified xsi:type="dcterms:W3CDTF">2018-06-29T04:10:00Z</dcterms:modified>
</cp:coreProperties>
</file>